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Ирина Янчук</w:t>
      </w:r>
    </w:p>
    <w:p w:rsidR="00000000" w:rsidDel="00000000" w:rsidP="00000000" w:rsidRDefault="00000000" w:rsidRPr="00000000" w14:paraId="00000001">
      <w:pPr>
        <w:spacing w:before="200" w:lineRule="auto"/>
        <w:rPr>
          <w:sz w:val="26"/>
          <w:szCs w:val="26"/>
          <w:highlight w:val="yellow"/>
        </w:rPr>
      </w:pPr>
      <w:r w:rsidDel="00000000" w:rsidR="00000000" w:rsidRPr="00000000">
        <w:rPr>
          <w:sz w:val="26"/>
          <w:szCs w:val="26"/>
          <w:highlight w:val="yellow"/>
          <w:rtl w:val="0"/>
        </w:rPr>
        <w:t xml:space="preserve">“</w:t>
      </w:r>
      <w:r w:rsidDel="00000000" w:rsidR="00000000" w:rsidRPr="00000000">
        <w:rPr>
          <w:sz w:val="26"/>
          <w:szCs w:val="26"/>
          <w:highlight w:val="yellow"/>
          <w:rtl w:val="0"/>
        </w:rPr>
        <w:t xml:space="preserve">Почему вам не нужен перфекционизм”</w:t>
      </w:r>
    </w:p>
    <w:p w:rsidR="00000000" w:rsidDel="00000000" w:rsidP="00000000" w:rsidRDefault="00000000" w:rsidRPr="00000000" w14:paraId="00000002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Все чаще в Интернете встречается понятие “перфекционизм”. Что это и почему вам не нужен перфекционизм?</w:t>
      </w:r>
    </w:p>
    <w:p w:rsidR="00000000" w:rsidDel="00000000" w:rsidP="00000000" w:rsidRDefault="00000000" w:rsidRPr="00000000" w14:paraId="00000003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Итак, </w:t>
      </w:r>
      <w:r w:rsidDel="00000000" w:rsidR="00000000" w:rsidRPr="00000000">
        <w:rPr>
          <w:color w:val="2c3f52"/>
          <w:sz w:val="26"/>
          <w:szCs w:val="26"/>
          <w:highlight w:val="yellow"/>
          <w:rtl w:val="0"/>
        </w:rPr>
        <w:t xml:space="preserve">почему вам не нужен перфекционизм</w:t>
      </w: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и чем он всем мешает?</w:t>
      </w:r>
    </w:p>
    <w:p w:rsidR="00000000" w:rsidDel="00000000" w:rsidP="00000000" w:rsidRDefault="00000000" w:rsidRPr="00000000" w14:paraId="00000005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План</w:t>
      </w:r>
    </w:p>
    <w:p w:rsidR="00000000" w:rsidDel="00000000" w:rsidP="00000000" w:rsidRDefault="00000000" w:rsidRPr="00000000" w14:paraId="00000006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зачем читать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что такое перфекционизм</w:t>
      </w:r>
    </w:p>
    <w:p w:rsidR="00000000" w:rsidDel="00000000" w:rsidP="00000000" w:rsidRDefault="00000000" w:rsidRPr="00000000" w14:paraId="00000008">
      <w:pPr>
        <w:spacing w:before="200" w:lineRule="auto"/>
        <w:ind w:left="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 2.       причины быть не перфекционистом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перфекционист делит жизнь на два лагеря - “идеально” и “нужно доработать”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любые отношения должны подгоняться под идеальные или перестают существовать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друзья, которые не сортируют чашки за датой изготовления, перестают быть друзьями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часто меняет место работы, так как в офисе обои не симметрично поклеены и  не четное количество ступенек.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постоянно переживает о  мнении окружающих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страдает от пониженной самооценки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делает много ненужной работы, так как доводит каждый проект до совершенства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при этом боится учится, потому что это означает временно делать какую - то работу не идеально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желая исправить ошибки коллег, часто является первопричиной ссор между коллегами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все это сильно усложняет жизнь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чтобы упростить себе жизнь, нужно изменить свое отношение к перфекционизму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перфекционизм зачастую  мешает в бизнесе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перфекционист зациклен на процессе, а не интересуется результатом и выгодой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не может вовремя  выполнять поставленные задачи</w:t>
      </w:r>
    </w:p>
    <w:p w:rsidR="00000000" w:rsidDel="00000000" w:rsidP="00000000" w:rsidRDefault="00000000" w:rsidRPr="00000000" w14:paraId="00000017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Как это работает</w:t>
      </w:r>
    </w:p>
    <w:p w:rsidR="00000000" w:rsidDel="00000000" w:rsidP="00000000" w:rsidRDefault="00000000" w:rsidRPr="00000000" w14:paraId="00000018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3  как избавиться от перфекционизма 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правильно расставляйте приоритеты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начинайте новые проекты 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загружайте себя работой 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будьте толерантны к себе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меньше обращайте внимания на мелочи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занимайтесь саморазвитием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запишитесь на спортивную секцию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не обращайте внимание на мнение других людей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вернитесь мысленно в детство 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проанализируйте внимательно свои детские переживания и страхи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не сдавайтесь после первой неудачи и продолжайте идти к своей цели</w:t>
      </w:r>
    </w:p>
    <w:p w:rsidR="00000000" w:rsidDel="00000000" w:rsidP="00000000" w:rsidRDefault="00000000" w:rsidRPr="00000000" w14:paraId="00000024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4. польза перфекционизма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перфекционизм как средство для выживания в бизнесе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правильно расставленные приоритеты</w:t>
      </w:r>
    </w:p>
    <w:p w:rsidR="00000000" w:rsidDel="00000000" w:rsidP="00000000" w:rsidRDefault="00000000" w:rsidRPr="00000000" w14:paraId="00000027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5. Что это вам даст</w:t>
      </w:r>
    </w:p>
    <w:p w:rsidR="00000000" w:rsidDel="00000000" w:rsidP="00000000" w:rsidRDefault="00000000" w:rsidRPr="00000000" w14:paraId="00000028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жизнь слишком прекрасна, чтобы тратить ее на зацикливании на      мелочах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любите себя и своих родных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не обращайте внимания на то,что вас раньше раздражало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радуйтесь окружающему вас миру, а не выискивайте в нем                                 недостатки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смотрите только позитивные фильмы и слушайте веселую музыку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радуйтесь и хвалите себя даже за небольшие победы</w:t>
      </w:r>
    </w:p>
    <w:p w:rsidR="00000000" w:rsidDel="00000000" w:rsidP="00000000" w:rsidRDefault="00000000" w:rsidRPr="00000000" w14:paraId="0000002E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     6  удачи вам!</w:t>
      </w:r>
    </w:p>
    <w:p w:rsidR="00000000" w:rsidDel="00000000" w:rsidP="00000000" w:rsidRDefault="00000000" w:rsidRPr="00000000" w14:paraId="0000002F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Статья</w:t>
      </w:r>
    </w:p>
    <w:p w:rsidR="00000000" w:rsidDel="00000000" w:rsidP="00000000" w:rsidRDefault="00000000" w:rsidRPr="00000000" w14:paraId="00000030">
      <w:pPr>
        <w:spacing w:before="200" w:lineRule="auto"/>
        <w:ind w:left="720" w:firstLine="0"/>
        <w:rPr>
          <w:color w:val="2c3f52"/>
          <w:sz w:val="26"/>
          <w:szCs w:val="26"/>
          <w:highlight w:val="yellow"/>
        </w:rPr>
      </w:pPr>
      <w:r w:rsidDel="00000000" w:rsidR="00000000" w:rsidRPr="00000000">
        <w:rPr>
          <w:color w:val="2c3f52"/>
          <w:sz w:val="26"/>
          <w:szCs w:val="26"/>
          <w:highlight w:val="yellow"/>
          <w:rtl w:val="0"/>
        </w:rPr>
        <w:t xml:space="preserve">Почему вам не нужен перфекционизм</w:t>
      </w:r>
    </w:p>
    <w:p w:rsidR="00000000" w:rsidDel="00000000" w:rsidP="00000000" w:rsidRDefault="00000000" w:rsidRPr="00000000" w14:paraId="00000031">
      <w:pPr>
        <w:spacing w:before="200" w:lineRule="auto"/>
        <w:ind w:left="720" w:firstLine="0"/>
        <w:rPr>
          <w:color w:val="2c3f52"/>
          <w:sz w:val="26"/>
          <w:szCs w:val="26"/>
          <w:highlight w:val="yellow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Многие думают что перфекционисты это успешные, организованные люди, которые все делают идеально. У них всегда идеальный порядок, они лучше всех умеют делать порученную им работу, поэтому лучших сотрудников не найти. Нот </w:t>
      </w:r>
      <w:r w:rsidDel="00000000" w:rsidR="00000000" w:rsidRPr="00000000">
        <w:rPr>
          <w:color w:val="2c3f52"/>
          <w:sz w:val="26"/>
          <w:szCs w:val="26"/>
          <w:highlight w:val="yellow"/>
          <w:rtl w:val="0"/>
        </w:rPr>
        <w:t xml:space="preserve">почему же тогда вам не нужен перфекционизм?</w:t>
      </w:r>
    </w:p>
    <w:p w:rsidR="00000000" w:rsidDel="00000000" w:rsidP="00000000" w:rsidRDefault="00000000" w:rsidRPr="00000000" w14:paraId="00000032">
      <w:pPr>
        <w:spacing w:before="200" w:lineRule="auto"/>
        <w:ind w:left="720" w:firstLine="0"/>
        <w:jc w:val="center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Перфекционизм — происходит от английского “perfect”, и переводится как идеальный, совершенный. Перфекционист — человек, который пытается достичь абсолюта. У “идеальных людей “ вся жизнь делится на: “совершенство” и “нужно доработать”.       </w:t>
      </w:r>
    </w:p>
    <w:p w:rsidR="00000000" w:rsidDel="00000000" w:rsidP="00000000" w:rsidRDefault="00000000" w:rsidRPr="00000000" w14:paraId="00000033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Причины быть не перфекционистом</w:t>
      </w:r>
    </w:p>
    <w:p w:rsidR="00000000" w:rsidDel="00000000" w:rsidP="00000000" w:rsidRDefault="00000000" w:rsidRPr="00000000" w14:paraId="00000034">
      <w:pPr>
        <w:spacing w:before="200" w:lineRule="auto"/>
        <w:ind w:left="0" w:firstLine="0"/>
        <w:jc w:val="left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То что не устраивает перфекциониста, он просто обязан довести до безукоризненности. Такой человек не  может пройти мимо беспорядка, а свою работу он будет “шлифовать” и переделывать множество раз, даже если заказчик уже доволен результатом. </w:t>
      </w:r>
    </w:p>
    <w:p w:rsidR="00000000" w:rsidDel="00000000" w:rsidP="00000000" w:rsidRDefault="00000000" w:rsidRPr="00000000" w14:paraId="00000035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   Отношения с противоположным полом — это просто сплошная мука. Ведь так сложно найти человека, у которого точно также складены бумаги, а вся одежда поделена на цвета и комплекты. И кот в доме ходит только по нарисованной линии. Друзья также редкость у перфекциониста, разве только найдется очень-очень терпеливый человек.</w:t>
      </w:r>
    </w:p>
    <w:p w:rsidR="00000000" w:rsidDel="00000000" w:rsidP="00000000" w:rsidRDefault="00000000" w:rsidRPr="00000000" w14:paraId="00000036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    При всем этом перфекционист точно также строг и требователен к себе. От себя он требует точного и максимального исполнения поставленных задач, и не устанет переделывать пока не удовлетворит свое внутреннее чувство идеальности. От этого страдает продуктивность и темп выполнения задач. Более того, перфекционисту сложно найти подходящую работу — то обои поклеены в офисе не симметрично, то количество ступенек в здании нечетное, да и коллеги разбрасывают свои кружки где попало. Идеальным рабочим местом для перфекциониста является его дом, но тут уже другая опасность. Если “идеального” человека предоставить самому себе, то он скоро забудет о цели своей работы, потому что будет до бесконечности исправлять ошибки и выравнивать текст по миллиметрам. Из-за этого  результативность его работы сильно хромать. Благодаря постоянному недовольству  результатом своей работе у перфекциониста формируется плохая самооценка и постоянная неуверенность в себе. </w:t>
      </w:r>
    </w:p>
    <w:p w:rsidR="00000000" w:rsidDel="00000000" w:rsidP="00000000" w:rsidRDefault="00000000" w:rsidRPr="00000000" w14:paraId="00000037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  </w:t>
      </w:r>
      <w:r w:rsidDel="00000000" w:rsidR="00000000" w:rsidRPr="00000000">
        <w:rPr>
          <w:sz w:val="26"/>
          <w:szCs w:val="26"/>
          <w:highlight w:val="yellow"/>
          <w:rtl w:val="0"/>
        </w:rPr>
        <w:t xml:space="preserve">Почему Вам не нужен перфекционизм?</w:t>
      </w: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Потому что сотрудник, имеющий качества перфекциониста, часто желая исправить ошибки коллег, делает всем замечание, что приводит к конфликтам внутри коллектива. Все это мешает спокойно вести свой бизнес.</w:t>
      </w:r>
    </w:p>
    <w:p w:rsidR="00000000" w:rsidDel="00000000" w:rsidP="00000000" w:rsidRDefault="00000000" w:rsidRPr="00000000" w14:paraId="00000038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Если нашли в себе такие качества, то вы понимаете </w:t>
      </w:r>
      <w:r w:rsidDel="00000000" w:rsidR="00000000" w:rsidRPr="00000000">
        <w:rPr>
          <w:color w:val="2c3f52"/>
          <w:sz w:val="26"/>
          <w:szCs w:val="26"/>
          <w:highlight w:val="yellow"/>
          <w:rtl w:val="0"/>
        </w:rPr>
        <w:t xml:space="preserve">почему вам не нужен перфекционизм. </w:t>
      </w: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Если есть желание и сила воли, то можно контролировать в себе перфекционизм. Есть лайфхаки от опытных психологов: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правильно расставляйте приоритеты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старайтесь не зацикливаться на одном проекте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загружайте себя большим объемом срочной работы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будьте толерантны к себе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меньше обращайте внимания на мелочи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занимайтесь саморазвитием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запишитесь на спортивную секцию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не обращайте внимание на мнение других людей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вернитесь мысленно в детство 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проанализируйте внимательно свои детские переживания и страхи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before="200" w:lineRule="auto"/>
        <w:ind w:left="720" w:hanging="36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не сдавайтесь после первой неудачи и продолжайте идти к своей цели</w:t>
      </w:r>
    </w:p>
    <w:p w:rsidR="00000000" w:rsidDel="00000000" w:rsidP="00000000" w:rsidRDefault="00000000" w:rsidRPr="00000000" w14:paraId="00000044">
      <w:pPr>
        <w:spacing w:before="200" w:lineRule="auto"/>
        <w:ind w:left="720" w:firstLine="0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Пройдем по каждому пункту отдельно. 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Если вы правильно расставляете приоритеты, то у вас не будет времени на никому не нужной доработки своей работы.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Берите в работу несколько проектов одновременно, не зацикливайтесь на чём - то одном. 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Если проект нужно сдать буквально вчера, то и времени не будет на слишком идеальную шлифовку.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Научитесь прощать себя за небольшие промахи, будет легче жить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Научно доказано, что занятие спортом улучшает настроение, повышает самооценку и уверенность в себе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Важно понимать, что сколько людей, столько и мнений. Всем невозможно угодить.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Детские душевные переживания наиболее влияют на дальнейшую жизнь человека, иногда сильно усложняют строить успешную карьеру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Внимательно проанализируйте свои детские воспоминания и попробуйте изменить свое  отношение к плохим воспоминаниям.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spacing w:before="200" w:lineRule="auto"/>
        <w:ind w:left="1440" w:hanging="360"/>
        <w:rPr>
          <w:color w:val="2c3f52"/>
          <w:sz w:val="26"/>
          <w:szCs w:val="26"/>
          <w:highlight w:val="white"/>
          <w:u w:val="non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Важно помнить, что неудачи - это нормальный жизненный процесс, поэтому сделайте выводы и двивайтесь далее.</w:t>
      </w:r>
    </w:p>
    <w:p w:rsidR="00000000" w:rsidDel="00000000" w:rsidP="00000000" w:rsidRDefault="00000000" w:rsidRPr="00000000" w14:paraId="0000004E">
      <w:pPr>
        <w:spacing w:before="200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Немаловажный момент — понимать </w:t>
      </w:r>
      <w:r w:rsidDel="00000000" w:rsidR="00000000" w:rsidRPr="00000000">
        <w:rPr>
          <w:color w:val="2c3f52"/>
          <w:sz w:val="26"/>
          <w:szCs w:val="26"/>
          <w:highlight w:val="yellow"/>
          <w:rtl w:val="0"/>
        </w:rPr>
        <w:t xml:space="preserve">почему вам не нужен перфекционизм,</w:t>
      </w:r>
      <w:r w:rsidDel="00000000" w:rsidR="00000000" w:rsidRPr="00000000">
        <w:rPr>
          <w:color w:val="2c3f52"/>
          <w:sz w:val="26"/>
          <w:szCs w:val="26"/>
          <w:shd w:fill="f3f3f3" w:val="clear"/>
          <w:rtl w:val="0"/>
        </w:rPr>
        <w:t xml:space="preserve"> </w:t>
      </w: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и как он мешает в жизни. Это поможет вам увереннее двигаться к своей цели. Когда вы научитесь контролировать проявления перфекционизма в своем поведении, то поймете что жизнь прекрасна и не стоить зацикливаться на мелочах. </w:t>
      </w:r>
    </w:p>
    <w:p w:rsidR="00000000" w:rsidDel="00000000" w:rsidP="00000000" w:rsidRDefault="00000000" w:rsidRPr="00000000" w14:paraId="0000004F">
      <w:pPr>
        <w:tabs>
          <w:tab w:val="left" w:pos="990"/>
        </w:tabs>
        <w:spacing w:before="200" w:line="276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     Научитесь любить себя и воспринимать свои победы и поражения позитивно. Вашим родным нужна ваша любовь и забота, а не придирки. Научитесь видеть прекрасное в мире, а не только пространство для совершенствования. Чаще слушайте веселую музыку, она поднимает настроение, а если найдете время для хороших фильмов, то зарядитесь позитивом на весь день. Радуйтесь своим победам и чаще поощряйте себя. Советы помогут понять </w:t>
      </w:r>
      <w:r w:rsidDel="00000000" w:rsidR="00000000" w:rsidRPr="00000000">
        <w:rPr>
          <w:color w:val="2c3f52"/>
          <w:sz w:val="26"/>
          <w:szCs w:val="26"/>
          <w:highlight w:val="yellow"/>
          <w:rtl w:val="0"/>
        </w:rPr>
        <w:t xml:space="preserve">почему вам не нужен перфекционизм</w:t>
      </w:r>
      <w:r w:rsidDel="00000000" w:rsidR="00000000" w:rsidRPr="00000000">
        <w:rPr>
          <w:color w:val="2c3f52"/>
          <w:sz w:val="26"/>
          <w:szCs w:val="26"/>
          <w:highlight w:val="white"/>
          <w:rtl w:val="0"/>
        </w:rPr>
        <w:t xml:space="preserve"> и как от него избавиться. И помните, вы не сможете все переделать под себя, но сможете научится радоваться жизни. Удачи вам!!!</w:t>
      </w:r>
    </w:p>
    <w:p w:rsidR="00000000" w:rsidDel="00000000" w:rsidP="00000000" w:rsidRDefault="00000000" w:rsidRPr="00000000" w14:paraId="00000050">
      <w:pPr>
        <w:spacing w:before="200" w:line="276" w:lineRule="auto"/>
        <w:rPr>
          <w:color w:val="2c3f52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>
        <w:color w:val="434343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